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D0858" w14:textId="77777777" w:rsidR="005D3798" w:rsidRDefault="005D3798" w:rsidP="005D3798">
      <w:pPr>
        <w:pStyle w:val="Overskrift1"/>
      </w:pPr>
      <w:r>
        <w:t xml:space="preserve">Kalender for året 2024-2025. </w:t>
      </w:r>
    </w:p>
    <w:p w14:paraId="3915D33D" w14:textId="77777777" w:rsidR="005D3798" w:rsidRDefault="005D3798" w:rsidP="005D37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268"/>
      </w:tblGrid>
      <w:tr w:rsidR="005D3798" w14:paraId="5AF833D0" w14:textId="77777777" w:rsidTr="007B1C08">
        <w:tc>
          <w:tcPr>
            <w:tcW w:w="1980" w:type="dxa"/>
          </w:tcPr>
          <w:p w14:paraId="155598A4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August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2126" w:type="dxa"/>
          </w:tcPr>
          <w:p w14:paraId="0FCD7804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September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2268" w:type="dxa"/>
          </w:tcPr>
          <w:p w14:paraId="5881D9EA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Oktober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2268" w:type="dxa"/>
          </w:tcPr>
          <w:p w14:paraId="0891C326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November</w:t>
            </w:r>
            <w:r>
              <w:rPr>
                <w:b/>
                <w:bCs/>
              </w:rPr>
              <w:t xml:space="preserve"> 2024</w:t>
            </w:r>
          </w:p>
        </w:tc>
      </w:tr>
      <w:tr w:rsidR="005D3798" w14:paraId="4B11C1AC" w14:textId="77777777" w:rsidTr="007B1C08">
        <w:tc>
          <w:tcPr>
            <w:tcW w:w="1980" w:type="dxa"/>
          </w:tcPr>
          <w:p w14:paraId="7EE89670" w14:textId="3F7205D3" w:rsidR="005D3798" w:rsidRDefault="005D3798" w:rsidP="007B1C08">
            <w:proofErr w:type="spellStart"/>
            <w:r>
              <w:t>Plan.dag</w:t>
            </w:r>
            <w:proofErr w:type="spellEnd"/>
            <w:r>
              <w:t xml:space="preserve">. </w:t>
            </w:r>
            <w:proofErr w:type="spellStart"/>
            <w:r>
              <w:t>man</w:t>
            </w:r>
            <w:proofErr w:type="spellEnd"/>
            <w:r>
              <w:t xml:space="preserve"> 5/8, </w:t>
            </w:r>
            <w:proofErr w:type="spellStart"/>
            <w:r>
              <w:t>kl</w:t>
            </w:r>
            <w:proofErr w:type="spellEnd"/>
            <w:r>
              <w:t xml:space="preserve"> 8-16.</w:t>
            </w:r>
            <w:r>
              <w:br/>
            </w:r>
            <w:proofErr w:type="spellStart"/>
            <w:r>
              <w:t>Bhg</w:t>
            </w:r>
            <w:proofErr w:type="spellEnd"/>
            <w:r>
              <w:t xml:space="preserve"> stengt</w:t>
            </w:r>
          </w:p>
          <w:p w14:paraId="3BE04BC3" w14:textId="4377E7ED" w:rsidR="005D3798" w:rsidRDefault="005D3798" w:rsidP="005D3798"/>
          <w:p w14:paraId="26C74218" w14:textId="2DB9CF85" w:rsidR="005D3798" w:rsidRDefault="005D3798" w:rsidP="007B1C08">
            <w:r>
              <w:t xml:space="preserve"> </w:t>
            </w:r>
            <w:r>
              <w:br/>
            </w:r>
          </w:p>
          <w:p w14:paraId="453F6CC8" w14:textId="77777777" w:rsidR="005D3798" w:rsidRDefault="005D3798" w:rsidP="007B1C08"/>
        </w:tc>
        <w:tc>
          <w:tcPr>
            <w:tcW w:w="2126" w:type="dxa"/>
          </w:tcPr>
          <w:p w14:paraId="2D3D1B3C" w14:textId="5984A46D" w:rsidR="005D3798" w:rsidRDefault="005D3798" w:rsidP="007B1C08">
            <w:r>
              <w:t xml:space="preserve">Foreldremøte: tirs 3/9, </w:t>
            </w:r>
            <w:proofErr w:type="spellStart"/>
            <w:r>
              <w:t>kl</w:t>
            </w:r>
            <w:proofErr w:type="spellEnd"/>
            <w:r>
              <w:t xml:space="preserve"> 17.30-19.30</w:t>
            </w:r>
            <w:r>
              <w:br/>
            </w:r>
            <w:r>
              <w:br/>
              <w:t xml:space="preserve">Høstfest: </w:t>
            </w:r>
            <w:proofErr w:type="spellStart"/>
            <w:r>
              <w:t>ons</w:t>
            </w:r>
            <w:proofErr w:type="spellEnd"/>
            <w:r>
              <w:t xml:space="preserve"> 25/9, 15-16.30.</w:t>
            </w:r>
            <w:r>
              <w:t xml:space="preserve"> (med familie)</w:t>
            </w:r>
          </w:p>
          <w:p w14:paraId="1C4A99D3" w14:textId="77777777" w:rsidR="005D3798" w:rsidRDefault="005D3798" w:rsidP="007B1C08"/>
          <w:p w14:paraId="74FC0300" w14:textId="037B56B3" w:rsidR="005D3798" w:rsidRDefault="005D3798" w:rsidP="007B1C08"/>
        </w:tc>
        <w:tc>
          <w:tcPr>
            <w:tcW w:w="2268" w:type="dxa"/>
          </w:tcPr>
          <w:p w14:paraId="030BFE8E" w14:textId="4214C9B0" w:rsidR="005D3798" w:rsidRDefault="005D3798" w:rsidP="007B1C08">
            <w:proofErr w:type="spellStart"/>
            <w:r>
              <w:t>Plan.dag</w:t>
            </w:r>
            <w:proofErr w:type="spellEnd"/>
            <w:r>
              <w:t xml:space="preserve">: </w:t>
            </w:r>
            <w:proofErr w:type="spellStart"/>
            <w:r>
              <w:t>fre</w:t>
            </w:r>
            <w:proofErr w:type="spellEnd"/>
            <w:r>
              <w:t xml:space="preserve"> 18/10. Sørlandske.</w:t>
            </w:r>
            <w:r>
              <w:t xml:space="preserve"> </w:t>
            </w:r>
            <w:proofErr w:type="spellStart"/>
            <w:r>
              <w:t>Bhg</w:t>
            </w:r>
            <w:proofErr w:type="spellEnd"/>
            <w:r>
              <w:t xml:space="preserve"> stengt.</w:t>
            </w:r>
          </w:p>
          <w:p w14:paraId="7E314242" w14:textId="77777777" w:rsidR="005D3798" w:rsidRDefault="005D3798" w:rsidP="007B1C08"/>
          <w:p w14:paraId="42C7D26B" w14:textId="05E19B1E" w:rsidR="005D3798" w:rsidRDefault="005D3798" w:rsidP="007B1C08">
            <w:r>
              <w:t>Trollfest: tirs 8/10.</w:t>
            </w:r>
            <w:r>
              <w:t xml:space="preserve"> (Kun barna)</w:t>
            </w:r>
          </w:p>
          <w:p w14:paraId="06E027C5" w14:textId="77777777" w:rsidR="005D3798" w:rsidRDefault="005D3798" w:rsidP="007B1C08"/>
          <w:p w14:paraId="60625C53" w14:textId="3AF27B92" w:rsidR="005D3798" w:rsidRDefault="005D3798" w:rsidP="007B1C08"/>
        </w:tc>
        <w:tc>
          <w:tcPr>
            <w:tcW w:w="2268" w:type="dxa"/>
          </w:tcPr>
          <w:p w14:paraId="3B9E82EE" w14:textId="58A7DDBD" w:rsidR="005D3798" w:rsidRDefault="005D3798" w:rsidP="007B1C08">
            <w:r>
              <w:t xml:space="preserve"> </w:t>
            </w:r>
          </w:p>
        </w:tc>
      </w:tr>
      <w:tr w:rsidR="005D3798" w14:paraId="074BE961" w14:textId="77777777" w:rsidTr="007B1C08">
        <w:tc>
          <w:tcPr>
            <w:tcW w:w="1980" w:type="dxa"/>
          </w:tcPr>
          <w:p w14:paraId="033FBBD4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Desember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2126" w:type="dxa"/>
          </w:tcPr>
          <w:p w14:paraId="3F156D69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Januar</w:t>
            </w:r>
            <w:r>
              <w:rPr>
                <w:b/>
                <w:bCs/>
              </w:rPr>
              <w:t xml:space="preserve"> 2025</w:t>
            </w:r>
          </w:p>
        </w:tc>
        <w:tc>
          <w:tcPr>
            <w:tcW w:w="2268" w:type="dxa"/>
          </w:tcPr>
          <w:p w14:paraId="3413343B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Februar</w:t>
            </w:r>
            <w:r>
              <w:rPr>
                <w:b/>
                <w:bCs/>
              </w:rPr>
              <w:t xml:space="preserve"> 2025</w:t>
            </w:r>
          </w:p>
        </w:tc>
        <w:tc>
          <w:tcPr>
            <w:tcW w:w="2268" w:type="dxa"/>
          </w:tcPr>
          <w:p w14:paraId="5FC7992B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Mars</w:t>
            </w:r>
            <w:r>
              <w:rPr>
                <w:b/>
                <w:bCs/>
              </w:rPr>
              <w:t xml:space="preserve"> 2025</w:t>
            </w:r>
          </w:p>
        </w:tc>
      </w:tr>
      <w:tr w:rsidR="005D3798" w14:paraId="62A97FF0" w14:textId="77777777" w:rsidTr="007B1C08">
        <w:tc>
          <w:tcPr>
            <w:tcW w:w="1980" w:type="dxa"/>
          </w:tcPr>
          <w:p w14:paraId="0644F127" w14:textId="638AC448" w:rsidR="005D3798" w:rsidRDefault="005D3798" w:rsidP="007B1C08">
            <w:r>
              <w:t xml:space="preserve">Nissefest: man 2/12. 15-16.30. </w:t>
            </w:r>
            <w:r>
              <w:t>(med familie)</w:t>
            </w:r>
          </w:p>
          <w:p w14:paraId="1DE42083" w14:textId="77777777" w:rsidR="005D3798" w:rsidRDefault="005D3798" w:rsidP="007B1C08"/>
          <w:p w14:paraId="62B762EF" w14:textId="77777777" w:rsidR="005D3798" w:rsidRDefault="005D3798" w:rsidP="005D3798"/>
        </w:tc>
        <w:tc>
          <w:tcPr>
            <w:tcW w:w="2126" w:type="dxa"/>
          </w:tcPr>
          <w:p w14:paraId="305B5094" w14:textId="28890447" w:rsidR="005D3798" w:rsidRDefault="005D3798" w:rsidP="007B1C08">
            <w:proofErr w:type="spellStart"/>
            <w:r>
              <w:t>Plan.dag</w:t>
            </w:r>
            <w:proofErr w:type="spellEnd"/>
            <w:r>
              <w:t xml:space="preserve">: </w:t>
            </w:r>
            <w:proofErr w:type="spellStart"/>
            <w:r>
              <w:t>tors</w:t>
            </w:r>
            <w:proofErr w:type="spellEnd"/>
            <w:r>
              <w:t xml:space="preserve"> 2/1. </w:t>
            </w:r>
            <w:proofErr w:type="spellStart"/>
            <w:r>
              <w:t>Bhg</w:t>
            </w:r>
            <w:proofErr w:type="spellEnd"/>
            <w:r>
              <w:t xml:space="preserve"> stengt</w:t>
            </w:r>
          </w:p>
          <w:p w14:paraId="3A2F0ADE" w14:textId="77777777" w:rsidR="005D3798" w:rsidRDefault="005D3798" w:rsidP="007B1C08"/>
          <w:p w14:paraId="39C0BCF7" w14:textId="2351547F" w:rsidR="005D3798" w:rsidRDefault="005D3798" w:rsidP="007B1C08">
            <w:r>
              <w:t xml:space="preserve">Nyttårsball </w:t>
            </w:r>
            <w:proofErr w:type="spellStart"/>
            <w:r>
              <w:t>fre</w:t>
            </w:r>
            <w:proofErr w:type="spellEnd"/>
            <w:r>
              <w:t xml:space="preserve"> 10/1.</w:t>
            </w:r>
            <w:r>
              <w:t xml:space="preserve"> (kun barna)</w:t>
            </w:r>
          </w:p>
          <w:p w14:paraId="321E3329" w14:textId="77777777" w:rsidR="005D3798" w:rsidRDefault="005D3798" w:rsidP="007B1C08"/>
          <w:p w14:paraId="7556EC82" w14:textId="77777777" w:rsidR="005D3798" w:rsidRDefault="005D3798" w:rsidP="007B1C08"/>
          <w:p w14:paraId="22BC3568" w14:textId="77777777" w:rsidR="005D3798" w:rsidRDefault="005D3798" w:rsidP="007B1C08"/>
          <w:p w14:paraId="2959AC20" w14:textId="77777777" w:rsidR="005D3798" w:rsidRDefault="005D3798" w:rsidP="007B1C08"/>
          <w:p w14:paraId="702D1D31" w14:textId="77777777" w:rsidR="005D3798" w:rsidRDefault="005D3798" w:rsidP="007B1C08"/>
        </w:tc>
        <w:tc>
          <w:tcPr>
            <w:tcW w:w="2268" w:type="dxa"/>
          </w:tcPr>
          <w:p w14:paraId="78141A9D" w14:textId="77777777" w:rsidR="005D3798" w:rsidRDefault="005D3798" w:rsidP="007B1C08"/>
          <w:p w14:paraId="364DDF3D" w14:textId="506B095B" w:rsidR="005D3798" w:rsidRDefault="005D3798" w:rsidP="007B1C08">
            <w:r>
              <w:t xml:space="preserve">Karneval/fastelavn 28/2. </w:t>
            </w:r>
            <w:r>
              <w:t>(kun barna)</w:t>
            </w:r>
          </w:p>
          <w:p w14:paraId="6479F7B5" w14:textId="77777777" w:rsidR="005D3798" w:rsidRDefault="005D3798" w:rsidP="007B1C08"/>
          <w:p w14:paraId="57606775" w14:textId="7E7B6C85" w:rsidR="005D3798" w:rsidRDefault="005D3798" w:rsidP="007B1C08"/>
        </w:tc>
        <w:tc>
          <w:tcPr>
            <w:tcW w:w="2268" w:type="dxa"/>
          </w:tcPr>
          <w:p w14:paraId="1782799C" w14:textId="77777777" w:rsidR="005D3798" w:rsidRDefault="005D3798" w:rsidP="007B1C08"/>
          <w:p w14:paraId="03800E19" w14:textId="5FFF1A7C" w:rsidR="005D3798" w:rsidRDefault="005D3798" w:rsidP="007B1C08"/>
        </w:tc>
      </w:tr>
      <w:tr w:rsidR="005D3798" w14:paraId="4EDA5726" w14:textId="77777777" w:rsidTr="007B1C08">
        <w:tc>
          <w:tcPr>
            <w:tcW w:w="1980" w:type="dxa"/>
          </w:tcPr>
          <w:p w14:paraId="1B9E167F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2025</w:t>
            </w:r>
          </w:p>
        </w:tc>
        <w:tc>
          <w:tcPr>
            <w:tcW w:w="2126" w:type="dxa"/>
          </w:tcPr>
          <w:p w14:paraId="1AD1C6BA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Mai</w:t>
            </w:r>
            <w:r>
              <w:rPr>
                <w:b/>
                <w:bCs/>
              </w:rPr>
              <w:t xml:space="preserve"> 2025</w:t>
            </w:r>
          </w:p>
        </w:tc>
        <w:tc>
          <w:tcPr>
            <w:tcW w:w="2268" w:type="dxa"/>
          </w:tcPr>
          <w:p w14:paraId="7CC19712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Juni</w:t>
            </w:r>
            <w:r>
              <w:rPr>
                <w:b/>
                <w:bCs/>
              </w:rPr>
              <w:t xml:space="preserve"> 2025</w:t>
            </w:r>
          </w:p>
        </w:tc>
        <w:tc>
          <w:tcPr>
            <w:tcW w:w="2268" w:type="dxa"/>
          </w:tcPr>
          <w:p w14:paraId="29CD9503" w14:textId="77777777" w:rsidR="005D3798" w:rsidRPr="00E1287D" w:rsidRDefault="005D3798" w:rsidP="007B1C08">
            <w:pPr>
              <w:rPr>
                <w:b/>
                <w:bCs/>
              </w:rPr>
            </w:pPr>
            <w:r w:rsidRPr="00E1287D">
              <w:rPr>
                <w:b/>
                <w:bCs/>
              </w:rPr>
              <w:t>Juli</w:t>
            </w:r>
            <w:r>
              <w:rPr>
                <w:b/>
                <w:bCs/>
              </w:rPr>
              <w:t xml:space="preserve"> 2025</w:t>
            </w:r>
          </w:p>
        </w:tc>
      </w:tr>
      <w:tr w:rsidR="005D3798" w14:paraId="0BED30BA" w14:textId="77777777" w:rsidTr="007B1C08">
        <w:tc>
          <w:tcPr>
            <w:tcW w:w="1980" w:type="dxa"/>
          </w:tcPr>
          <w:p w14:paraId="294E3C73" w14:textId="33E70B42" w:rsidR="005D3798" w:rsidRDefault="005D3798" w:rsidP="007B1C08">
            <w:r>
              <w:t>Plan. Dag: tirs 22/4</w:t>
            </w:r>
            <w:r>
              <w:t xml:space="preserve">. </w:t>
            </w:r>
            <w:proofErr w:type="spellStart"/>
            <w:r>
              <w:t>Bhg</w:t>
            </w:r>
            <w:proofErr w:type="spellEnd"/>
            <w:r>
              <w:t xml:space="preserve"> stengt</w:t>
            </w:r>
          </w:p>
          <w:p w14:paraId="3971D3FB" w14:textId="77777777" w:rsidR="005D3798" w:rsidRDefault="005D3798" w:rsidP="007B1C08"/>
          <w:p w14:paraId="08A30FD5" w14:textId="77777777" w:rsidR="005D3798" w:rsidRDefault="005D3798" w:rsidP="007B1C08"/>
          <w:p w14:paraId="747AF588" w14:textId="77777777" w:rsidR="005D3798" w:rsidRDefault="005D3798" w:rsidP="007B1C08"/>
          <w:p w14:paraId="2C2A4B62" w14:textId="77777777" w:rsidR="005D3798" w:rsidRDefault="005D3798" w:rsidP="007B1C08"/>
        </w:tc>
        <w:tc>
          <w:tcPr>
            <w:tcW w:w="2126" w:type="dxa"/>
          </w:tcPr>
          <w:p w14:paraId="6D9AB482" w14:textId="0C3607E0" w:rsidR="005D3798" w:rsidRDefault="005D3798" w:rsidP="007B1C08">
            <w:r>
              <w:t xml:space="preserve">Stengt: 1/5, 29/5. </w:t>
            </w:r>
            <w:r>
              <w:br/>
            </w:r>
            <w:proofErr w:type="spellStart"/>
            <w:r>
              <w:t>Plan.dag</w:t>
            </w:r>
            <w:proofErr w:type="spellEnd"/>
            <w:r>
              <w:t xml:space="preserve">: </w:t>
            </w:r>
            <w:proofErr w:type="spellStart"/>
            <w:r>
              <w:t>fre</w:t>
            </w:r>
            <w:proofErr w:type="spellEnd"/>
            <w:r>
              <w:t xml:space="preserve"> 30/5.</w:t>
            </w:r>
            <w:r>
              <w:t xml:space="preserve"> </w:t>
            </w:r>
            <w:proofErr w:type="spellStart"/>
            <w:r>
              <w:t>Bhg</w:t>
            </w:r>
            <w:proofErr w:type="spellEnd"/>
            <w:r>
              <w:t xml:space="preserve"> stengt</w:t>
            </w:r>
          </w:p>
          <w:p w14:paraId="0D14DF93" w14:textId="77777777" w:rsidR="005D3798" w:rsidRDefault="005D3798" w:rsidP="007B1C08"/>
          <w:p w14:paraId="3466FC95" w14:textId="219273FC" w:rsidR="005D3798" w:rsidRDefault="005D3798" w:rsidP="007B1C08">
            <w:r>
              <w:t xml:space="preserve">17. mai feiring i </w:t>
            </w:r>
            <w:proofErr w:type="spellStart"/>
            <w:r>
              <w:t>bhg</w:t>
            </w:r>
            <w:proofErr w:type="spellEnd"/>
            <w:r>
              <w:t xml:space="preserve"> fre. 16.05. Kun barna. Familiene kan se toget i nabolaget. Invitasjon kommer.</w:t>
            </w:r>
          </w:p>
        </w:tc>
        <w:tc>
          <w:tcPr>
            <w:tcW w:w="2268" w:type="dxa"/>
          </w:tcPr>
          <w:p w14:paraId="6DF4A210" w14:textId="77777777" w:rsidR="005D3798" w:rsidRDefault="005D3798" w:rsidP="007B1C08">
            <w:r>
              <w:t xml:space="preserve">Sommeravslutning med foreldre: dato kommer senere. </w:t>
            </w:r>
          </w:p>
          <w:p w14:paraId="5CFA3A05" w14:textId="5A0EA276" w:rsidR="005D3798" w:rsidRDefault="005D3798" w:rsidP="005D3798">
            <w:r>
              <w:br/>
            </w:r>
          </w:p>
          <w:p w14:paraId="78918CA1" w14:textId="72A4950E" w:rsidR="005D3798" w:rsidRDefault="005D3798" w:rsidP="007B1C08"/>
        </w:tc>
        <w:tc>
          <w:tcPr>
            <w:tcW w:w="2268" w:type="dxa"/>
          </w:tcPr>
          <w:p w14:paraId="02CCF55A" w14:textId="77777777" w:rsidR="005D3798" w:rsidRDefault="005D3798" w:rsidP="007B1C08">
            <w:r>
              <w:t xml:space="preserve">Barnehagen siste dag 11/7. </w:t>
            </w:r>
          </w:p>
        </w:tc>
      </w:tr>
    </w:tbl>
    <w:p w14:paraId="4517F983" w14:textId="77777777" w:rsidR="005D3798" w:rsidRDefault="005D3798" w:rsidP="005D3798"/>
    <w:p w14:paraId="2572F770" w14:textId="619C9F06" w:rsidR="005D3798" w:rsidRPr="00E1287D" w:rsidRDefault="005D3798" w:rsidP="005D3798">
      <w:r>
        <w:t xml:space="preserve">Ellers nyttig info legges ut i </w:t>
      </w:r>
      <w:proofErr w:type="spellStart"/>
      <w:r>
        <w:t>KidPlan</w:t>
      </w:r>
      <w:proofErr w:type="spellEnd"/>
      <w:r>
        <w:t xml:space="preserve">-appen som vi bruker som kommunikasjonskanal. Påmeldinger til arrangementer vil også opprettes, og det samme gjelder behovsundersøkelser </w:t>
      </w:r>
      <w:proofErr w:type="spellStart"/>
      <w:r>
        <w:t>ifm</w:t>
      </w:r>
      <w:proofErr w:type="spellEnd"/>
      <w:r>
        <w:t xml:space="preserve"> ferier. </w:t>
      </w:r>
      <w:r>
        <w:br/>
      </w:r>
    </w:p>
    <w:p w14:paraId="33584C42" w14:textId="77777777" w:rsidR="00D2171A" w:rsidRDefault="00D2171A"/>
    <w:sectPr w:rsidR="00D2171A" w:rsidSect="005D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98"/>
    <w:rsid w:val="005D3798"/>
    <w:rsid w:val="009920D9"/>
    <w:rsid w:val="00D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4A0F"/>
  <w15:chartTrackingRefBased/>
  <w15:docId w15:val="{8B250ABF-4AE3-4492-9187-3AAEF18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98"/>
  </w:style>
  <w:style w:type="paragraph" w:styleId="Overskrift1">
    <w:name w:val="heading 1"/>
    <w:basedOn w:val="Normal"/>
    <w:next w:val="Normal"/>
    <w:link w:val="Overskrift1Tegn"/>
    <w:uiPriority w:val="9"/>
    <w:qFormat/>
    <w:rsid w:val="005D37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37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37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37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37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37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37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37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37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37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D37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D37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D379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D379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379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379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379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379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D37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37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7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7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D37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D379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D379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D379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37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379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D3798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5D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Trollstua Barnehage</dc:creator>
  <cp:keywords/>
  <dc:description/>
  <cp:lastModifiedBy>Trollstua Barnehage</cp:lastModifiedBy>
  <cp:revision>1</cp:revision>
  <dcterms:created xsi:type="dcterms:W3CDTF">2024-04-04T11:52:00Z</dcterms:created>
  <dcterms:modified xsi:type="dcterms:W3CDTF">2024-04-04T11:56:00Z</dcterms:modified>
</cp:coreProperties>
</file>